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881" w:rsidRDefault="009C5475" w:rsidP="000D5881">
      <w:pPr>
        <w:pStyle w:val="a3"/>
        <w:jc w:val="center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Внеклассное занятие</w:t>
      </w:r>
    </w:p>
    <w:p w:rsidR="000D5881" w:rsidRDefault="000D5881" w:rsidP="000D5881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D5881" w:rsidRDefault="009C5475" w:rsidP="000D5881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Тема:</w:t>
      </w:r>
    </w:p>
    <w:p w:rsidR="000D5881" w:rsidRDefault="005E1ED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443.25pt;height:147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:rsidR="000D5881" w:rsidRDefault="009C5475" w:rsidP="000D5881">
                  <w:pPr>
                    <w:pStyle w:val="a4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Адыгский этикет. Уважение старших</w:t>
                  </w:r>
                </w:p>
              </w:txbxContent>
            </v:textbox>
            <w10:wrap type="none"/>
            <w10:anchorlock/>
          </v:shape>
        </w:pic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38650" cy="2943225"/>
            <wp:effectExtent l="0" t="0" r="0" b="0"/>
            <wp:docPr id="8" name="Рисунок 8" descr="C:\Users\школа\Desktop\си адыгэбзэ\M1P8tAD7os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школа\Desktop\си адыгэбзэ\M1P8tAD7os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39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Pr="000D5881" w:rsidRDefault="000D5881" w:rsidP="000D58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0D5881" w:rsidRDefault="000D5881" w:rsidP="008263FF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0D5881" w:rsidRDefault="000D5881" w:rsidP="009C5475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8263FF" w:rsidRDefault="008263FF" w:rsidP="009C5475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8263FF" w:rsidRPr="000D5881" w:rsidRDefault="008263FF" w:rsidP="009C5475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Пэщ1эдзэ классхэм</w:t>
      </w:r>
      <w:r w:rsidR="00826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щеджэ ц1ык1ухэм я бзэмзегъэужьын.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Сабийхэр</w:t>
      </w:r>
      <w:r w:rsidR="00826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щыгъуазэ щ1ын ижь-ижьыжлъандэрэадыгэхэм къадэгъуэгурык1уа хабзэгъуэзэджэхэм.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«Сыт хуэдэ зэхущытык1э дэлъын хуей сабийхэмрэбалигъхэмрэ я зэхуакум?» упщ1эм жэуаптэмэметын.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Ц1ык1ухэр гъэсэн, нэхъыжьхэмхуэфащэ пщ1э хуащ1ыфу.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Адыгэхабзэммыхьэнэшхуэбалигъхэмисабийхэми я дежк1э зэри1эр ц1ык1ухэм ягурыгъэ1уэн.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Еджак1уэ ц1ык1ухэр щыгъуазэ щ1ын хабзэр зымыгъэзащ1эхэр щытык1э гугъухэмзэриувэркъэзыгъэлъагъуэусэхэм, псалъэжьхэм.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(Уэрэд «Жьым фымыщ1 и жагъуэ»)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Еджак1уэ: </w:t>
      </w:r>
      <w:r>
        <w:rPr>
          <w:rFonts w:ascii="Times New Roman" w:hAnsi="Times New Roman" w:cs="Times New Roman"/>
          <w:sz w:val="24"/>
          <w:szCs w:val="24"/>
        </w:rPr>
        <w:tab/>
        <w:t>Фи махуэ ф1ыуэ!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Фыкъеблагъэди хьэщ1э лъап1эхэ!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Сэламгуапэфыдох!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Егъэджак1уэ: Диадыгэхабзэм и фащэнэхъапэдыдэхэмящыщщ, адыгагъэмрэадыгэнэмысымрэ 1ыгъыныр. Абы къызэщ1еубыдэ ц1ыхум и щ1ыхьыр зэримыгъэпудыныр, пэжыгъэр, ук1ытэр, гулъытэр, нэхъы-жьым пщ1э хуэщ1ыныр бзылъхугъэрлъытэныр, сабиймхуэсакъыныр, гъэсэныгъэхэлъхьэныр.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зигугъу сщ1а 1уэхугъуэ псомиухэплъэжмэ, гуры1уэгъуэ мэхъуадыгэунагъуэмсабиймщигъуэтым хуей гъэсэныгъэм и куууагъыр.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Къэтщтэнщнобэнэхъдызыгъэгузавэзы 1уэхугъуэ: нэхъыжьымрэ нэхъыщ1эмрэ яку дэлъ зэхущытык1эр. Аращдипсалъэмакъризытеухуауэщытынур.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Тхыдэмуриплъэж нэужьк1э, лъэпкъкуэдым я деж ущрохьэл1э   ц1ыхухэм жьыхъуахэр яук1ыжу, бгым щ1адзу, щ1ып1э пхыдзамяшэрэкъагъанэузэрыщытар. Апхуэдэхъыбархэтщдиадыгэ 1уэры1уатэми.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Дедэ1уэнщ Бэдынокъуэнартхэмкъахилъхьа хабзэф1ым теухуахъыбарым.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Еджак1уэ: Бэдынокъуэ и адэБэдынишатбгымщидзыну, ауэгу щ1эгъур къытек1уэри абы и адэр иук1акъым. Мэзым щигъэпщк1ури къэк1уэжащ.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Гъейщыхъум, л1ыжьым и чэнджэщхэмк1э гъавэр къахуэк1ыу, 1эщхэр яхуэбагъуэу щ1идзэжащ.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хъыбырымкъыщежьэу жып1э хъунущнэхъыжьым хуэщ1ын хуей гулъытэр, пщ1эр. Къарук1э пэмылъэщыжми, жьыхъуа ц1ыхум 1эзагъ, 1ущагъ ин гъащ1эм къыхихауэ и1эщ.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Егъэджак1уэ: Нэхъыжьым пщ1э хуэзымыщ1 ц1ыхур адыгэхэм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ялъытэущытакъым.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«Нэхъыжь зымыгъэлъап1э щхьэ лъап1эгъуэ ихуэркъым» же1э адыгэпсалъэжьым.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Нэхъыжьым и унафэмкъару щимы1э унагъуэмноби «хабзэмыщ1э унагъуэщ» хужа1э.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Ат1э сыт хуэдэхабзэнэхъыжьым ехъэл1ауэ бгъэзэщ1эн хуейуэадыгагъэмкъигъэуврэ?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Дедэ1уэнщ ц1ык1ухэм абы теухуауэ ящ1эм.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Нэхъыжьухуэзамэ, ар ц1ыхухъуми ц1ыхубзми, уэнэхъапэ ф1эхъус епхынхуейщ. Ауэ ф1эхъус щепхк1э уэнэхъапэуи 1эр умыший, и 1эр къып1эщ1илъхьэну хуитырезынэхъыжьырщ.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Нэхъыжь и гъуэгу зэпаупщ1ыркъым. Ар нэмысыншагъэщ. Укъэувы1эу къак1уэр блэк1ыху уежьэнхуейщ.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Нэхъыжьгъуэгумкъыщыпхуэзамэ, зэрызек1уэ хабзэгуэрымуисмэ, ибгъэт1ысхьэу здэк1уэм нэспшэныруиадыгэкъалэнщ.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Нэхъыжьщытмэ, нэхъыщ1эр нэмысыф1эу  щытыпхъэщ. «Хэтхэ, ей а ц1ыху мыгъасэр?» къыпхужамы1эн папщ1э.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Нэхъыжьым къыбжи1эм и к1эм нэс уедэ1уапхъэщ, а жи1эр уигуиримыхьми. Къыбжи1эр е лъэ1ур бгъэзэщ1апхъэщ. Упсэумэ, а нэхъыжьым и п1эм уэриузэриувэнурзэизыщумыгъэгъупщэ. Нобэуэнэхъыжьым пщ1эуэ хуэпщ1ыр, пщэдейуэ къыпхуащ1ыжынщ.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Нэхъыжь блэк1ыу инуупсэлъэныр, е инуудыхьэшхыныр     емык1ущ, а блэк1ым утепсэлъыхь е ук1элыдыхьэшх къыф1эщ1ынщ.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Нэхъыжьым и пащхьэ ущитк1э зып1уант1эу, зыпшант1эу уи 1эхэр уижыпымилъу, тутынуефэу, зыбгъэлъэгъуэныр емык1ущ.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1энэ ущыпэрыт1ысхьэк1э, гупухэтмэ, пхуэмыфащэ т1ысып1э умыт1ыс. Адыгэ 1энэм хабзэшхуэ щызок1уэ. «Жьант1ак1уэу ущымыт, узэрыщытырялъагъунщ» же1э адыгэпсалъэжьым.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Нэхъыжьуигъусэу ук1уэмэ, ижьырабгъур абы ейщ. Зыщ1ып1э ущ1ыхьэнумэ, япэ щ1ык1э бжэр 1убохри нэхъыжьыр щ1ыбогъэхьэ, ит1анэ уэ ущ1охьэ.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Нэхъыжьымирифынузыгуэр щептк1э, кружкэр лъащ1эмк1э уи 1эгум иту и къурзэптымхуэгъэзауэетынхуейщ. Нэхъыжьыр псы щефэк1э утэджынхуейщ. «Уихьэлэлщ» жы1эн хуейщ.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Нэхъыжьым зыщихуапэк1э дэ1эпыкъу, и щыгъыным ху-к1элъыплъ, и вакъэрхуэгъэкъабзэ.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Жьыхъуампсалъэмакъышхуэрэ 1эуэлъауэшхуэрэ яф1эф1-къым. Нэхъыжьым сыт и лъэныкъуэк1и хуэсакъынхуейщ.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Уэрам тет1ысхьэп1эм утесу нэхъыжь блэк1мэ, укъэтэджынхуейщ. Блэк1ыр ц1ыхубзми, ц1ыхухъуми ущысынырнэмысыншагъэщ.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Нэхъыжьщыту нэхъыщ1э т1ысыркъым, абы и гъуэлъып1э  ит1ысхьэркъым, и т1ысып1э хэхамдеж т1ысыркъым.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Нэхъыжьымнэщхъыдзэу, пхъашэуепсалъэркъым, абы зыпа-щ1ыжу псалъэркъым.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Нэхъыжьыр хьэщ1эмэ, и закъуэубгъэшхэнырхабзэмкъе- мык1ущ. Абы шхыным и нэхъыф1ыр хуагъэфащэ.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Адэм, анэм е нэгъуэщ1 нэхъыжьгуэрымнэмэз ищ1ыну зи-гъэхьэзырмэ, абы до1эпыкъу.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Нэхъыжьым пщ1э хуэпщ1мэ, пщ1э хубощ1 адыгагъэм, уилъэпкъым и къежьап1эм.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Хабзэмузэрыхущытымхуэдэущ гъащ1эри къызэрыпхущытыжынур.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Егъэджак1уэ: Ц1ыхухэм яку дэлъ пщ1эр, нэмысыр, гулъытэрщгу-къыдэжкъайзытыр. Адыгэмауэсытми жи1эркъым: «Ц1ыху ц1ыхущыжщ» жи1эу. Гуапэусэламкъозыхым, къыпщ1эупщ1эм, гулъытэ къыпхуэзы-щ1ым къарукъыпхелъхьэ, уегъэгушхуэ, гъащ1эм ущегъэгуф1ык1. Аращгуапагъэмрэ нэщхъыф1агъэмрэ адыгэхабзэмлъабжьэбыдэ щ1ыхуэхъури.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Ц1ыхум узэрыхуэгуэпэн 1эмалхэм щ1эи гъуни я1экъым. Ауэ, псом нэхърэнэхъ 1ейр арщи, ц1ыхум уегуэуэнмизы мащ1э дыдэщузыхуейр.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Зэрызэхэтхащи, псомиадыгэхабзэр дощ1э. Ауэ, 1эмал имы1эу а хабзэпсори гъащ1эм къыщыдгъэсэбэпын, ар дихьэл-щэнымкъыхэщущытынхуейщ.  Дижагъуэзарыхъунщи, языныкъуэ ц1ык1ухэм хабзэрщащыгъупщэж щы1эщ. Дедэ1уэнщ таурыхъ зи1э адыгэпсалъэжьым. «Шабзэкъур сытк1э къэпщэхуа?».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Еджак1уэ: Хьэсэн тет1ысхьэп1эм тест, сэхуран и1унщ1у, и лъа-къуэхэрзэтедзауэ. Л1ыжь сымаджэр, хуэмдыдэу, баш и1ыгъыу къэк1уэжырт. Ар щилъагъумХьэсэн абы егуэуащ, ауан ищ1у: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Уа, тхьэмадэ, шабзэкъур сытк1э къэпщэхуа? – жи1эри.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Ей, си щ1алэ, си щ1алэ, тхьэм ф1ык1э унигъэс. Уэри си ныбжьунэсмэ, зырииумытукъуатынщбашыр – жи1ащ л1ыжьым.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Егъэджак1уэ: (Сыт хуэдэщыуагъэхэр ищ1а Хьэсэн?).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Ат1э иджы дедэ1уэнщ. ДжаурджийХь.   </w:t>
      </w:r>
      <w:r w:rsidR="005E1E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тха</w:t>
      </w:r>
      <w:r w:rsidR="005E1ED1">
        <w:rPr>
          <w:rFonts w:ascii="Times New Roman" w:hAnsi="Times New Roman" w:cs="Times New Roman"/>
          <w:sz w:val="24"/>
          <w:szCs w:val="24"/>
        </w:rPr>
        <w:t xml:space="preserve"> рассказ  к1эщ1 ц1ы</w:t>
      </w:r>
      <w:r>
        <w:rPr>
          <w:rFonts w:ascii="Times New Roman" w:hAnsi="Times New Roman" w:cs="Times New Roman"/>
          <w:sz w:val="24"/>
          <w:szCs w:val="24"/>
        </w:rPr>
        <w:t>к1ум.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Еджак1уэ: Еджэн</w:t>
      </w:r>
      <w:r w:rsidR="005E1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яухри</w:t>
      </w:r>
      <w:r w:rsidR="005E1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школым къыщ1эк1ыжауэ Аслъэнрэ</w:t>
      </w:r>
      <w:r w:rsidR="005E1E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Муратрэунэм къэк1уэжырт. Абыхэмкъалъэгъуащтыкуэным къыщ1эк1ыжа нанэр. Абы къищэхуахэрилъучыматэхьэлъэ и1ыгът. Аслъэнтхылъылъэр Мурат иритринанэматэр къы1ихащ. Абы нанэрунэмнигъэсыжрикъи-гъэзэжащ. Мурат къеупщ1ащ: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Хэт а зиматэрзыхуэпхьыжар?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Нанэщ, – жи1ащ Аслъэн.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Уэуинанэу ара? – Урикъуэрылъху, хьэмэурипхъурылъху?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Хьэуэ, си нанэкъым.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Ат1э фи гъунэгъу?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Хьэуэдигъунэгъукъым.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Ат1э, уи сыт, дэнэ щыпц1ыхурэ?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 зырик1щ, сц1ыхуркъым.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Ауэнанэщ.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(Сыт хуэдэукъыхэщрэХьэсэн мы дыкъызэджарассказым?)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Егъэджак1уэ: Иджыди хьэщ1эхэм зедгъэгъэпсэхунщ, уэрэд, усэ едгъэдэ1уэнщ.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(Уэрэд «Жьыхъуа ц1ыхухэр ф1ыуэ флъагъу»).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Еджак1уэ: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«Псалъэжагъуэ». 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Зэгуэрымсемыгупсысу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Зыпсалъэ къызжьэдэк1ат.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 мамэ и гущ1эм нэсри,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нэпсыр къыщ1игъэк1ат.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К1иякъым мамэ. Схуэшхыдэу,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Зыпсалъи къызжимы1ат.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1элъэщ1 к1апэм щэхудыдэу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нэпсыр к1уэц1игъэпщк1уат.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 нап1эзып1эм си псалъэм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Сык1элъыпхъуэнут, слъэк1ам.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Ауэ, шэмхуэдэкъэпсалъэр,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Къимыгъэзэж п1эщ1эк1ам.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Сымыщ1эу сщ1эныр сыхэплъэу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Сэмахуэпсор есхьэк1ат.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Мамэ и жагъуэхъунпсалъэ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Щхьэ си жьэм къыжьэдэк1ат?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Сэ шыгъушыпсып1эм сыхэлъу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Жэщ к1ыхьыр езгъэк1уэк1ат,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Си псэмщыщхъуауэкъысхэлъым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Сэ, дауэ сегуэуэк1ат?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Анэгухэмнэхърэнэхъ п1ащ1э,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Нэхъмахэумыгъуэтын.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Зымыхьэнэншэукъыпщыхъури,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Яхуохъурахэмудын.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Дахущывгъэтнэхъ гумащ1эу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Анэхэмдахуэвгъэсакъ.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Сэпсалъэжагъуэ жыс1ар зэ,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Зезгъэ1этауэ си макъ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Тенауэ, къупщхьэ къысф1эщ1у,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Иджыри ф1элъщ си тэмакъ.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МыкъуэжьАнатолэ.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Егъэджак1уэ: Псоми зэрытщ1эщи, 1уэры1уатэм мыхьэнэшхуэ и1эщ щ1эблэр гъэсэнымк1э. Лъэпкъым и гупсысэр, и дуней еплъык1эр, и акъылыр на1уэу къыхощпсалъэжьхэм. Ахэр 1уэхугъуэ куэдымепхами, жып1э хъунущ, абы я къэлъэннэхъыщхьэргъэсэныгъэрауэ. Сыт хуэдэукъыхэщу п1эрэ зэик1 жьымыхъупсалъэжьхэмнэхъыжьым хуэщ1ын хуей пщ1эмрэ нэмысымрэ?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Еджак1уэ: (зэпеуэ)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Нэхъыжьыр гъэлъап1и (уищхьэ лъап1э хъунщ).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Зинэхъыжь еда1уэ (и 1уэху мэк1уатэ).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Жьымеубзи (щ1эр гъэгушхуэ).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Нэхъыжьымжьэет, (нэхъыщ1эм гъуэгует).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Нэхъыжь  зымыгъэлъап1эр,  (щхьэ  лъап1эгъуэ  ихуэркъым.)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Нэхъыжь к1элъыджэркъым - (к1элъок1уэ);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Щ1алэ къагъапц1э щхьэк1э, (л1ыжь пц1ы хуаупсрэ?).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Жьызэрымысымнэмысилъкъым, (щ1э зэрымысым насып илъкъым).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Жьант1эм ущ1эмыкъу (пхуэфащэмэкъыплъысынщ).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Нэхъыжьыф1 зи1э (нэхъыщ1эф1и и1эщ).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Жьырщхьэукъуэреймэ, (щ1алэр джэгурейщ).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Л1ыжьыр жьэгум мак1уэ, (щ1алэр джэгум мак1уэ).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Ужьмэжьыхуэдэщыти, (ущ1эмэ, щ1э хуэдэущыт).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Еджак1уэ: «Нэхъыжьымхуэфащэщ пщ1э лей».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 нэхъыжьыф1хэм фи махуэ лъап1эм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Хъуэхъубжьэрфхуэфащэу щыф1эт.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Гупырвгъэдахэу, хъуэхъудахэ ф1эту,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Куэдрэ дэ фыкъытхэт!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 нэхъыжьыф1хэу дыкъэзылъхуахэм,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Фи жьыщхьэрмахуэфхурехъу!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Бынхэр вгъэгуф1эу, къалъхуахэр вгъаф1у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 гъащ1эм щапхъэфыхуэхъу.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Дадэ жьак1эхухэ, нанэ щхьэц1 тхъуахэ,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Жьыгъэри гъащ1эм и ныбжьщ.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Жьыгъэм фытек1уэу, зытевмыгъак1уэу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 нэхъыжьыф1хэр фыпсэу!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Фи щхьэцыртхъуами, набгъэфыхъуами,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Фи илъэсбжыгъэмжьыфэ фищ1ами,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Жьыгъэр зы1эту ц1ыхугъэ дахэм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Жьыфимыгъэхъууфыпсэу!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Еджак1уэ: «1эбу ц1ык1у».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Нэхъыжь блэк1ым сыкъоувы1э,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Зыпызупщ1ыркъым и гъуэгу.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Ар блэк1ыхук1э блэк1 симы1э.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Хабзэмхъурэудэджэгу!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Дадинани я т1ысып1э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Жьант1эм сык1уэу сымыт1ыс.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Симыт1ысхьэ я гъуэлъып1эм,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Яхузощ1ыр пщ1э, нэмыс.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Лъэпкъымщхьэузыхъсыхуэхъуи.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Ц1ыху узыщ1ыр хабзэращ.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Сощ1э ф1ыуэ, жьысыщыхъум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Згъуэтужыныр, нобэ сщ1арщ.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Еджак1уэ: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«Дадэрэнанэрэ».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Дадэхъыбарсэ къызже1э,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Нани ищ1э шыпсэхэр сегъащ1э.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Дадэкуэдрэсэ къыздогушы1э,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Нанэ сытым дежи схуогумащ1э.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Сыкъиинмидадэ зысхуешы1э,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Сыгъынанэми, нанэзы жимы1э.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Т1у имыщ1у сэдадэ сыт жызмы1эм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Нанэхуэдэукъысхуэсакъ щымы1э.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Дадэ 1эджэрэ гуф1эу схуожы1эщ1э,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Нанэ и 1эф1агъыр фэ фымыщ1э.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Дадинани си псэмхуэдэщ,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Сэабыхэмсахэмыдэ –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Зым фимы1э ахэмхуэдэ.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Жылэтэж С.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Егъэджак1уэ: Ц1ык1ухэ, иджы жыдывгъэ1эт, сыт хуэдэгъэсэныгъэкъыхэфха едгъэк1уэк1а псалъэмакъым?  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Нэхъыжь и лъэ1у умыгъэзэщ1эныр емык1ущ.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Жьыхъуар дэ1эпыкъуэгъуншэ пщ1ы хъунукъым.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Уианэ и жагъуэ пщ1ыныр, уиадэ уемыдэ1уэныр.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УиХэку, уилъэпкъ уепц1ыжыныр.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Хабзэмузэрыхущытымхуэдэущ, гъащ1эри къызэрыпхущыты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жынур.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Еджак1уэ: </w:t>
      </w:r>
      <w:r>
        <w:rPr>
          <w:rFonts w:ascii="Times New Roman" w:hAnsi="Times New Roman" w:cs="Times New Roman"/>
          <w:sz w:val="24"/>
          <w:szCs w:val="24"/>
        </w:rPr>
        <w:tab/>
        <w:t>Пщащэ зэк1ужхэ! Щ1алэ къуданхэ!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Нэхъыжьымхуэфащэщ пщ1э лей!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1эгур вгъэлъалъэ, пшынэрвгъэпсалъэ,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Нэхъыжьым хуэдывгъэщ1 ислъэмей!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«Адыгэкъуажэ». (сабийхэмуэрэдыр ягъэзащ1э, къофэ).</w:t>
      </w: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881" w:rsidRDefault="000D5881" w:rsidP="000D58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0E94" w:rsidRDefault="00A00E94"/>
    <w:sectPr w:rsidR="00A00E94" w:rsidSect="000D5881">
      <w:pgSz w:w="11906" w:h="16838"/>
      <w:pgMar w:top="1134" w:right="850" w:bottom="709" w:left="993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1DB5"/>
    <w:rsid w:val="000D5881"/>
    <w:rsid w:val="000F2B1E"/>
    <w:rsid w:val="005E1ED1"/>
    <w:rsid w:val="006062EB"/>
    <w:rsid w:val="008263FF"/>
    <w:rsid w:val="009C5475"/>
    <w:rsid w:val="009F1DB5"/>
    <w:rsid w:val="00A00E94"/>
    <w:rsid w:val="00BD3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CC0A90-F9B1-4BD1-B617-3F6B9A9B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88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D58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Учетная запись Майкрософт</cp:lastModifiedBy>
  <cp:revision>9</cp:revision>
  <dcterms:created xsi:type="dcterms:W3CDTF">2016-11-14T18:11:00Z</dcterms:created>
  <dcterms:modified xsi:type="dcterms:W3CDTF">2023-11-09T20:18:00Z</dcterms:modified>
</cp:coreProperties>
</file>